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73A33" w14:textId="4C73BAEA" w:rsidR="00136AA4" w:rsidRPr="007B3093" w:rsidRDefault="00136AA4" w:rsidP="00136AA4">
      <w:pPr>
        <w:keepNext/>
        <w:autoSpaceDE w:val="0"/>
        <w:autoSpaceDN w:val="0"/>
        <w:adjustRightInd w:val="0"/>
        <w:spacing w:after="0" w:line="240" w:lineRule="auto"/>
        <w:ind w:left="482"/>
        <w:jc w:val="right"/>
        <w:outlineLvl w:val="1"/>
        <w:rPr>
          <w:rFonts w:ascii="Arial" w:eastAsia="Times New Roman" w:hAnsi="Arial" w:cs="Arial"/>
          <w:b/>
          <w:bCs/>
          <w:i/>
          <w:iCs/>
          <w:sz w:val="14"/>
          <w:szCs w:val="14"/>
          <w:highlight w:val="yellow"/>
        </w:rPr>
      </w:pPr>
      <w:bookmarkStart w:id="0" w:name="_Toc11318509"/>
      <w:r w:rsidRPr="007B3093">
        <w:rPr>
          <w:rFonts w:ascii="Arial" w:eastAsia="Times New Roman" w:hAnsi="Arial" w:cs="Arial"/>
          <w:b/>
          <w:bCs/>
          <w:i/>
          <w:iCs/>
          <w:sz w:val="14"/>
          <w:szCs w:val="14"/>
          <w:highlight w:val="yellow"/>
        </w:rPr>
        <w:t xml:space="preserve">Version: </w:t>
      </w:r>
      <w:r w:rsidR="00162B5F">
        <w:rPr>
          <w:rFonts w:ascii="Arial" w:eastAsia="Times New Roman" w:hAnsi="Arial" w:cs="Arial"/>
          <w:b/>
          <w:bCs/>
          <w:i/>
          <w:iCs/>
          <w:sz w:val="14"/>
          <w:szCs w:val="14"/>
          <w:highlight w:val="yellow"/>
        </w:rPr>
        <w:t>Dec</w:t>
      </w:r>
      <w:r w:rsidRPr="007B3093">
        <w:rPr>
          <w:rFonts w:ascii="Arial" w:eastAsia="Times New Roman" w:hAnsi="Arial" w:cs="Arial"/>
          <w:b/>
          <w:bCs/>
          <w:i/>
          <w:iCs/>
          <w:sz w:val="14"/>
          <w:szCs w:val="14"/>
          <w:highlight w:val="yellow"/>
        </w:rPr>
        <w:t xml:space="preserve"> 202</w:t>
      </w:r>
      <w:r w:rsidR="00162B5F">
        <w:rPr>
          <w:rFonts w:ascii="Arial" w:eastAsia="Times New Roman" w:hAnsi="Arial" w:cs="Arial"/>
          <w:b/>
          <w:bCs/>
          <w:i/>
          <w:iCs/>
          <w:sz w:val="14"/>
          <w:szCs w:val="14"/>
          <w:highlight w:val="yellow"/>
        </w:rPr>
        <w:t>4</w:t>
      </w:r>
    </w:p>
    <w:p w14:paraId="0DC08129" w14:textId="77777777" w:rsidR="00136AA4" w:rsidRDefault="00136AA4" w:rsidP="00136AA4">
      <w:pPr>
        <w:keepNext/>
        <w:autoSpaceDE w:val="0"/>
        <w:autoSpaceDN w:val="0"/>
        <w:adjustRightInd w:val="0"/>
        <w:spacing w:after="0" w:line="240" w:lineRule="auto"/>
        <w:ind w:left="482"/>
        <w:jc w:val="center"/>
        <w:outlineLvl w:val="1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highlight w:val="yellow"/>
        </w:rPr>
      </w:pPr>
    </w:p>
    <w:p w14:paraId="2D27B213" w14:textId="77777777" w:rsidR="00136AA4" w:rsidRPr="000F1832" w:rsidRDefault="00136AA4" w:rsidP="00136AA4">
      <w:pPr>
        <w:keepNext/>
        <w:autoSpaceDE w:val="0"/>
        <w:autoSpaceDN w:val="0"/>
        <w:adjustRightInd w:val="0"/>
        <w:spacing w:after="0" w:line="240" w:lineRule="auto"/>
        <w:ind w:left="482"/>
        <w:jc w:val="center"/>
        <w:outlineLvl w:val="1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</w:pPr>
      <w:r w:rsidRPr="0056653F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highlight w:val="yellow"/>
        </w:rPr>
        <w:t>[PLEASE DOWNLOAD THIS FORM BEFORE MAKING ANY CHANGES]</w:t>
      </w:r>
    </w:p>
    <w:p w14:paraId="66E754DF" w14:textId="77777777" w:rsidR="00136AA4" w:rsidRPr="000F1832" w:rsidRDefault="00136AA4" w:rsidP="00136AA4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i/>
          <w:iCs/>
          <w:color w:val="2F5496" w:themeColor="accent1" w:themeShade="BF"/>
          <w:sz w:val="20"/>
          <w:szCs w:val="20"/>
        </w:rPr>
      </w:pPr>
      <w:r w:rsidRPr="000F1832">
        <w:rPr>
          <w:rFonts w:ascii="Arial" w:eastAsia="Times New Roman" w:hAnsi="Arial" w:cs="Arial"/>
          <w:i/>
          <w:iCs/>
          <w:color w:val="2F5496" w:themeColor="accent1" w:themeShade="BF"/>
        </w:rPr>
        <w:t>[</w:t>
      </w:r>
      <w:r w:rsidRPr="000F1832">
        <w:rPr>
          <w:rFonts w:ascii="Arial" w:eastAsia="Times New Roman" w:hAnsi="Arial" w:cs="Arial"/>
          <w:i/>
          <w:iCs/>
          <w:color w:val="2F5496" w:themeColor="accent1" w:themeShade="BF"/>
          <w:sz w:val="20"/>
          <w:szCs w:val="20"/>
        </w:rPr>
        <w:t xml:space="preserve">Note to be deleted by the Programme Manager: This form shall be completed and signed by all IPs prior to review by </w:t>
      </w:r>
      <w:r>
        <w:rPr>
          <w:rFonts w:ascii="Arial" w:eastAsia="Times New Roman" w:hAnsi="Arial" w:cs="Arial"/>
          <w:i/>
          <w:iCs/>
          <w:color w:val="2F5496" w:themeColor="accent1" w:themeShade="BF"/>
          <w:sz w:val="20"/>
          <w:szCs w:val="20"/>
        </w:rPr>
        <w:t>PGOU</w:t>
      </w:r>
      <w:r w:rsidRPr="000F1832">
        <w:rPr>
          <w:rFonts w:ascii="Arial" w:eastAsia="Times New Roman" w:hAnsi="Arial" w:cs="Arial"/>
          <w:i/>
          <w:iCs/>
          <w:color w:val="2F5496" w:themeColor="accent1" w:themeShade="BF"/>
          <w:sz w:val="20"/>
          <w:szCs w:val="20"/>
        </w:rPr>
        <w:t>/FBU. A copy of this form shall be submitted with the signed grant agreement to agreements@unitar.org]</w:t>
      </w:r>
    </w:p>
    <w:p w14:paraId="53AFE446" w14:textId="77777777" w:rsidR="00136AA4" w:rsidRPr="000F1832" w:rsidRDefault="00136AA4" w:rsidP="00136AA4">
      <w:pPr>
        <w:keepNext/>
        <w:autoSpaceDE w:val="0"/>
        <w:autoSpaceDN w:val="0"/>
        <w:adjustRightInd w:val="0"/>
        <w:spacing w:before="100" w:beforeAutospacing="1" w:after="100" w:afterAutospacing="1" w:line="240" w:lineRule="auto"/>
        <w:ind w:left="482"/>
        <w:jc w:val="center"/>
        <w:outlineLvl w:val="1"/>
        <w:rPr>
          <w:rFonts w:ascii="Arial" w:eastAsia="Times New Roman" w:hAnsi="Arial" w:cs="Arial"/>
          <w:b/>
          <w:bCs/>
          <w:smallCaps/>
          <w:sz w:val="24"/>
          <w:szCs w:val="24"/>
          <w:u w:val="single"/>
        </w:rPr>
      </w:pPr>
      <w:r w:rsidRPr="000F1832">
        <w:rPr>
          <w:rFonts w:ascii="Arial" w:eastAsia="Times New Roman" w:hAnsi="Arial" w:cs="Arial"/>
          <w:b/>
          <w:bCs/>
          <w:smallCaps/>
          <w:sz w:val="24"/>
          <w:szCs w:val="24"/>
          <w:u w:val="single"/>
        </w:rPr>
        <w:t xml:space="preserve">DECLARATION ON HONOUR </w:t>
      </w:r>
      <w:bookmarkEnd w:id="0"/>
    </w:p>
    <w:p w14:paraId="6852BAE5" w14:textId="77777777" w:rsidR="00171519" w:rsidRDefault="00171519" w:rsidP="00136AA4">
      <w:pPr>
        <w:spacing w:after="0" w:line="240" w:lineRule="auto"/>
        <w:jc w:val="both"/>
        <w:rPr>
          <w:rFonts w:ascii="Arial" w:eastAsia="Times New Roman" w:hAnsi="Arial" w:cs="Arial"/>
          <w:noProof/>
        </w:rPr>
      </w:pPr>
    </w:p>
    <w:p w14:paraId="1DD53589" w14:textId="50A1C015" w:rsidR="00136AA4" w:rsidRPr="00162B5F" w:rsidRDefault="00162B5F" w:rsidP="00136AA4">
      <w:pPr>
        <w:spacing w:after="0" w:line="240" w:lineRule="auto"/>
        <w:jc w:val="both"/>
        <w:rPr>
          <w:rFonts w:ascii="Arial" w:eastAsia="Times New Roman" w:hAnsi="Arial" w:cs="Arial"/>
          <w:noProof/>
        </w:rPr>
      </w:pPr>
      <w:r>
        <w:rPr>
          <w:rFonts w:ascii="Arial" w:eastAsia="Times New Roman" w:hAnsi="Arial" w:cs="Arial"/>
          <w:noProof/>
        </w:rPr>
        <w:t>I, t</w:t>
      </w:r>
      <w:r w:rsidR="00136AA4" w:rsidRPr="000F1832">
        <w:rPr>
          <w:rFonts w:ascii="Arial" w:eastAsia="Times New Roman" w:hAnsi="Arial" w:cs="Arial"/>
          <w:noProof/>
        </w:rPr>
        <w:t xml:space="preserve">he undersigned </w:t>
      </w:r>
      <w:r w:rsidR="00136AA4" w:rsidRPr="00DA0258">
        <w:rPr>
          <w:rFonts w:ascii="Arial" w:eastAsia="Times New Roman" w:hAnsi="Arial" w:cs="Arial"/>
          <w:noProof/>
          <w:color w:val="4472C4" w:themeColor="accent1"/>
        </w:rPr>
        <w:t>[</w:t>
      </w:r>
      <w:r w:rsidR="00136AA4" w:rsidRPr="00162B5F">
        <w:rPr>
          <w:rFonts w:ascii="Arial" w:eastAsia="Times New Roman" w:hAnsi="Arial" w:cs="Arial"/>
          <w:i/>
          <w:noProof/>
          <w:color w:val="4472C4" w:themeColor="accent1"/>
          <w:highlight w:val="yellow"/>
        </w:rPr>
        <w:t xml:space="preserve">insert </w:t>
      </w:r>
      <w:r w:rsidR="00A7643F">
        <w:rPr>
          <w:rFonts w:ascii="Arial" w:eastAsia="Times New Roman" w:hAnsi="Arial" w:cs="Arial"/>
          <w:i/>
          <w:noProof/>
          <w:color w:val="4472C4" w:themeColor="accent1"/>
          <w:highlight w:val="yellow"/>
        </w:rPr>
        <w:t xml:space="preserve">the </w:t>
      </w:r>
      <w:r w:rsidR="00136AA4" w:rsidRPr="00162B5F">
        <w:rPr>
          <w:rFonts w:ascii="Arial" w:eastAsia="Times New Roman" w:hAnsi="Arial" w:cs="Arial"/>
          <w:i/>
          <w:noProof/>
          <w:color w:val="4472C4" w:themeColor="accent1"/>
          <w:highlight w:val="yellow"/>
        </w:rPr>
        <w:t>name of the signatory of this form</w:t>
      </w:r>
      <w:r w:rsidR="00136AA4" w:rsidRPr="00DA0258">
        <w:rPr>
          <w:rFonts w:ascii="Arial" w:eastAsia="Times New Roman" w:hAnsi="Arial" w:cs="Arial"/>
          <w:noProof/>
          <w:color w:val="4472C4" w:themeColor="accent1"/>
        </w:rPr>
        <w:t xml:space="preserve">], </w:t>
      </w:r>
      <w:r w:rsidR="00136AA4" w:rsidRPr="00162B5F">
        <w:rPr>
          <w:rFonts w:ascii="Arial" w:eastAsia="Times New Roman" w:hAnsi="Arial" w:cs="Arial"/>
          <w:noProof/>
        </w:rPr>
        <w:t>representing:</w:t>
      </w:r>
    </w:p>
    <w:p w14:paraId="17739606" w14:textId="77777777" w:rsidR="00136AA4" w:rsidRDefault="00136AA4" w:rsidP="00136AA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4F2212" w14:textId="77777777" w:rsidR="00136AA4" w:rsidRPr="000F1832" w:rsidRDefault="00136AA4" w:rsidP="00136AA4">
      <w:pPr>
        <w:spacing w:after="0" w:line="240" w:lineRule="auto"/>
        <w:jc w:val="both"/>
        <w:rPr>
          <w:rFonts w:ascii="Arial" w:eastAsia="Times New Roman" w:hAnsi="Arial" w:cs="Arial"/>
          <w:noProof/>
        </w:rPr>
      </w:pPr>
      <w:r w:rsidRPr="000F1832">
        <w:rPr>
          <w:rFonts w:ascii="Arial" w:eastAsia="Times New Roman" w:hAnsi="Arial" w:cs="Arial"/>
        </w:rPr>
        <w:t>Full official name of the Entity:</w:t>
      </w:r>
    </w:p>
    <w:p w14:paraId="1EDAE7BB" w14:textId="77777777" w:rsidR="00136AA4" w:rsidRPr="000F1832" w:rsidRDefault="00136AA4" w:rsidP="00136AA4">
      <w:pPr>
        <w:spacing w:after="0" w:line="240" w:lineRule="auto"/>
        <w:jc w:val="both"/>
        <w:rPr>
          <w:rFonts w:ascii="Arial" w:eastAsia="Times New Roman" w:hAnsi="Arial" w:cs="Arial"/>
        </w:rPr>
      </w:pPr>
      <w:r w:rsidRPr="000F1832">
        <w:rPr>
          <w:rFonts w:ascii="Arial" w:eastAsia="Times New Roman" w:hAnsi="Arial" w:cs="Arial"/>
        </w:rPr>
        <w:t xml:space="preserve">Official legal form: </w:t>
      </w:r>
    </w:p>
    <w:p w14:paraId="4EF8A695" w14:textId="77777777" w:rsidR="00136AA4" w:rsidRPr="000F1832" w:rsidRDefault="00136AA4" w:rsidP="00136AA4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0F1832">
        <w:rPr>
          <w:rFonts w:ascii="Arial" w:eastAsia="Times New Roman" w:hAnsi="Arial" w:cs="Arial"/>
        </w:rPr>
        <w:t>Statutory registration number</w:t>
      </w:r>
      <w:r w:rsidRPr="000F1832">
        <w:rPr>
          <w:rFonts w:ascii="Arial" w:eastAsia="Times New Roman" w:hAnsi="Arial" w:cs="Arial"/>
          <w:b/>
        </w:rPr>
        <w:t xml:space="preserve">: </w:t>
      </w:r>
    </w:p>
    <w:p w14:paraId="341B7E11" w14:textId="77777777" w:rsidR="00136AA4" w:rsidRPr="000F1832" w:rsidRDefault="00136AA4" w:rsidP="00136AA4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0F1832">
        <w:rPr>
          <w:rFonts w:ascii="Arial" w:eastAsia="Times New Roman" w:hAnsi="Arial" w:cs="Arial"/>
        </w:rPr>
        <w:t xml:space="preserve">Full official address: </w:t>
      </w:r>
    </w:p>
    <w:p w14:paraId="1DC02726" w14:textId="038F389C" w:rsidR="00136AA4" w:rsidRPr="000F1832" w:rsidRDefault="00136AA4" w:rsidP="00136AA4">
      <w:pPr>
        <w:spacing w:after="0" w:line="240" w:lineRule="auto"/>
        <w:jc w:val="both"/>
        <w:rPr>
          <w:rFonts w:ascii="Arial" w:eastAsia="Times New Roman" w:hAnsi="Arial" w:cs="Arial"/>
          <w:noProof/>
        </w:rPr>
      </w:pPr>
      <w:r w:rsidRPr="000F1832">
        <w:rPr>
          <w:rFonts w:ascii="Arial" w:eastAsia="Times New Roman" w:hAnsi="Arial" w:cs="Arial"/>
          <w:noProof/>
        </w:rPr>
        <w:t>Hereinafter referred to as (the “implementing partner”)</w:t>
      </w:r>
      <w:r w:rsidR="00162B5F">
        <w:rPr>
          <w:rFonts w:ascii="Arial" w:eastAsia="Times New Roman" w:hAnsi="Arial" w:cs="Arial"/>
          <w:noProof/>
        </w:rPr>
        <w:t xml:space="preserve">, </w:t>
      </w:r>
      <w:r w:rsidR="00BE69AE">
        <w:rPr>
          <w:rFonts w:ascii="Arial" w:eastAsia="Times New Roman" w:hAnsi="Arial" w:cs="Arial"/>
          <w:noProof/>
        </w:rPr>
        <w:t xml:space="preserve">hereby </w:t>
      </w:r>
      <w:r w:rsidR="00162B5F">
        <w:rPr>
          <w:rFonts w:ascii="Arial" w:eastAsia="Times New Roman" w:hAnsi="Arial" w:cs="Arial"/>
          <w:noProof/>
        </w:rPr>
        <w:t xml:space="preserve">declare: </w:t>
      </w:r>
    </w:p>
    <w:p w14:paraId="6FAA8F87" w14:textId="77777777" w:rsidR="00136AA4" w:rsidRDefault="00136AA4" w:rsidP="00136AA4">
      <w:pPr>
        <w:spacing w:after="0" w:line="240" w:lineRule="auto"/>
        <w:jc w:val="both"/>
        <w:rPr>
          <w:rFonts w:ascii="Arial" w:eastAsia="Times New Roman" w:hAnsi="Arial" w:cs="Arial"/>
          <w:noProof/>
        </w:rPr>
      </w:pPr>
    </w:p>
    <w:p w14:paraId="609F0C25" w14:textId="77777777" w:rsidR="00171519" w:rsidRPr="000F1832" w:rsidRDefault="00171519" w:rsidP="00136AA4">
      <w:pPr>
        <w:spacing w:after="0" w:line="240" w:lineRule="auto"/>
        <w:jc w:val="both"/>
        <w:rPr>
          <w:rFonts w:ascii="Arial" w:eastAsia="Times New Roman" w:hAnsi="Arial" w:cs="Arial"/>
          <w:noProof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2"/>
        <w:gridCol w:w="964"/>
        <w:gridCol w:w="1130"/>
      </w:tblGrid>
      <w:tr w:rsidR="00136AA4" w:rsidRPr="000F1832" w14:paraId="155B87AA" w14:textId="77777777" w:rsidTr="0948770D">
        <w:tc>
          <w:tcPr>
            <w:tcW w:w="6941" w:type="dxa"/>
            <w:shd w:val="clear" w:color="auto" w:fill="auto"/>
          </w:tcPr>
          <w:p w14:paraId="7D512D1E" w14:textId="77AFE45C" w:rsidR="00136AA4" w:rsidRPr="000F1832" w:rsidRDefault="00BE69AE" w:rsidP="0948770D">
            <w:pPr>
              <w:spacing w:before="40" w:beforeAutospacing="1" w:after="40" w:afterAutospacing="1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That </w:t>
            </w:r>
            <w:r w:rsidR="002A4CF5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the implementing partner </w:t>
            </w:r>
            <w:r w:rsidR="00F4323F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or </w:t>
            </w:r>
            <w:r w:rsidR="00136AA4" w:rsidRPr="0948770D">
              <w:rPr>
                <w:rFonts w:ascii="Arial" w:eastAsia="Times New Roman" w:hAnsi="Arial" w:cs="Arial"/>
                <w:noProof/>
                <w:sz w:val="20"/>
                <w:szCs w:val="20"/>
              </w:rPr>
              <w:t>any persons having powers of representation, decision-making or control over it</w:t>
            </w:r>
            <w:r w:rsidR="00A7643F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, </w:t>
            </w:r>
            <w:r w:rsidR="00F4323F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or </w:t>
            </w:r>
            <w:r w:rsidR="00136AA4" w:rsidRPr="0948770D">
              <w:rPr>
                <w:rFonts w:ascii="Arial" w:eastAsia="Times New Roman" w:hAnsi="Arial" w:cs="Arial"/>
                <w:noProof/>
                <w:sz w:val="20"/>
                <w:szCs w:val="20"/>
              </w:rPr>
              <w:t>member</w:t>
            </w:r>
            <w:r w:rsidR="00F4323F">
              <w:rPr>
                <w:rFonts w:ascii="Arial" w:eastAsia="Times New Roman" w:hAnsi="Arial" w:cs="Arial"/>
                <w:noProof/>
                <w:sz w:val="20"/>
                <w:szCs w:val="20"/>
              </w:rPr>
              <w:t>s</w:t>
            </w:r>
            <w:r w:rsidR="00136AA4" w:rsidRPr="0948770D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of its administrative, management or supervisory body is in one of the following situations or activities: </w:t>
            </w:r>
          </w:p>
        </w:tc>
        <w:tc>
          <w:tcPr>
            <w:tcW w:w="851" w:type="dxa"/>
            <w:shd w:val="clear" w:color="auto" w:fill="auto"/>
          </w:tcPr>
          <w:p w14:paraId="2E3CDA80" w14:textId="182985EB" w:rsidR="00136AA4" w:rsidRPr="0030677C" w:rsidRDefault="00136AA4" w:rsidP="0030677C">
            <w:pPr>
              <w:spacing w:before="40" w:beforeAutospacing="1" w:after="40" w:afterAutospacing="1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F4323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YES</w:t>
            </w:r>
            <w:r w:rsidR="0030677C" w:rsidRPr="0030677C">
              <w:rPr>
                <w:rFonts w:ascii="Arial" w:eastAsia="Times New Roman" w:hAnsi="Arial" w:cs="Arial"/>
                <w:noProof/>
                <w:sz w:val="16"/>
                <w:szCs w:val="16"/>
              </w:rPr>
              <w:t xml:space="preserve"> (</w:t>
            </w:r>
            <w:r w:rsidR="00F4323F">
              <w:rPr>
                <w:rFonts w:ascii="Arial" w:eastAsia="Times New Roman" w:hAnsi="Arial" w:cs="Arial"/>
                <w:noProof/>
                <w:sz w:val="16"/>
                <w:szCs w:val="16"/>
              </w:rPr>
              <w:t xml:space="preserve">i.e. </w:t>
            </w:r>
            <w:r w:rsidR="0030677C" w:rsidRPr="0030677C">
              <w:rPr>
                <w:rFonts w:ascii="Arial" w:eastAsia="Times New Roman" w:hAnsi="Arial" w:cs="Arial"/>
                <w:noProof/>
                <w:sz w:val="16"/>
                <w:szCs w:val="16"/>
              </w:rPr>
              <w:t>is in the situation described)</w:t>
            </w:r>
          </w:p>
        </w:tc>
        <w:tc>
          <w:tcPr>
            <w:tcW w:w="1134" w:type="dxa"/>
            <w:shd w:val="clear" w:color="auto" w:fill="auto"/>
          </w:tcPr>
          <w:p w14:paraId="6F972B0D" w14:textId="1C62BD3D" w:rsidR="00136AA4" w:rsidRPr="000F1832" w:rsidRDefault="00136AA4" w:rsidP="002E1F46">
            <w:pPr>
              <w:spacing w:before="40" w:beforeAutospacing="1" w:after="40" w:afterAutospacing="1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F183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NO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6D1A3D">
              <w:rPr>
                <w:rFonts w:ascii="Arial" w:eastAsia="Times New Roman" w:hAnsi="Arial" w:cs="Arial"/>
                <w:noProof/>
                <w:sz w:val="16"/>
                <w:szCs w:val="16"/>
              </w:rPr>
              <w:t>(</w:t>
            </w:r>
            <w:r w:rsidR="0030677C">
              <w:rPr>
                <w:rFonts w:ascii="Arial" w:eastAsia="Times New Roman" w:hAnsi="Arial" w:cs="Arial"/>
                <w:noProof/>
                <w:sz w:val="16"/>
                <w:szCs w:val="16"/>
              </w:rPr>
              <w:t xml:space="preserve">i.e. </w:t>
            </w:r>
            <w:r w:rsidR="00171519">
              <w:rPr>
                <w:rFonts w:ascii="Arial" w:eastAsia="Times New Roman" w:hAnsi="Arial" w:cs="Arial"/>
                <w:noProof/>
                <w:sz w:val="16"/>
                <w:szCs w:val="16"/>
              </w:rPr>
              <w:t>is</w:t>
            </w:r>
            <w:r w:rsidRPr="006D1A3D">
              <w:rPr>
                <w:rFonts w:ascii="Arial" w:eastAsia="Times New Roman" w:hAnsi="Arial" w:cs="Arial"/>
                <w:noProof/>
                <w:sz w:val="16"/>
                <w:szCs w:val="16"/>
              </w:rPr>
              <w:t xml:space="preserve"> NOT in the situation described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w:t>)</w:t>
            </w:r>
          </w:p>
        </w:tc>
      </w:tr>
      <w:tr w:rsidR="00136AA4" w:rsidRPr="000F1832" w14:paraId="4E77EAC8" w14:textId="77777777" w:rsidTr="002A4CF5">
        <w:trPr>
          <w:trHeight w:val="1152"/>
        </w:trPr>
        <w:tc>
          <w:tcPr>
            <w:tcW w:w="6941" w:type="dxa"/>
            <w:shd w:val="clear" w:color="auto" w:fill="auto"/>
          </w:tcPr>
          <w:p w14:paraId="737034A2" w14:textId="2FB5B485" w:rsidR="00136AA4" w:rsidRPr="000F1832" w:rsidRDefault="002A4CF5" w:rsidP="002A4CF5">
            <w:pPr>
              <w:numPr>
                <w:ilvl w:val="0"/>
                <w:numId w:val="1"/>
              </w:numPr>
              <w:spacing w:before="40" w:beforeAutospacing="1" w:after="40" w:afterAutospacing="1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Is </w:t>
            </w:r>
            <w:r w:rsidR="00136AA4" w:rsidRPr="000F183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bankrupt, subject to insolvency or winding-up procedures, its assets are being administered by a liquidator or by a court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;</w:t>
            </w:r>
            <w:r w:rsidR="00136AA4" w:rsidRPr="000F183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 is in an arrangement with creditors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;</w:t>
            </w:r>
            <w:r w:rsidR="00136AA4" w:rsidRPr="000F183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 its business activities are suspended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;</w:t>
            </w:r>
            <w:r w:rsidR="00136AA4" w:rsidRPr="000F183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 or it is in any analogous situation arising from a similar procedure provided under national laws or regulations</w:t>
            </w:r>
            <w:r w:rsidR="00136AA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32A02DAD" w14:textId="77777777" w:rsidR="00136AA4" w:rsidRPr="000F1832" w:rsidRDefault="00136AA4" w:rsidP="002E1F46">
            <w:pPr>
              <w:spacing w:before="240" w:beforeAutospacing="1" w:after="120" w:afterAutospacing="1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F1832">
              <w:rPr>
                <w:rFonts w:ascii="MS Gothic" w:eastAsia="MS Gothic" w:hAnsi="MS Gothic" w:cs="Arial" w:hint="eastAsia"/>
                <w:noProof/>
                <w:sz w:val="20"/>
                <w:szCs w:val="20"/>
              </w:rPr>
              <w:t>☐</w:t>
            </w:r>
          </w:p>
        </w:tc>
        <w:tc>
          <w:tcPr>
            <w:tcW w:w="1134" w:type="dxa"/>
            <w:shd w:val="clear" w:color="auto" w:fill="auto"/>
          </w:tcPr>
          <w:p w14:paraId="46052562" w14:textId="77777777" w:rsidR="00136AA4" w:rsidRPr="000F1832" w:rsidRDefault="00136AA4" w:rsidP="002E1F46">
            <w:pPr>
              <w:spacing w:before="240" w:beforeAutospacing="1" w:after="120" w:afterAutospacing="1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F1832">
              <w:rPr>
                <w:rFonts w:ascii="MS Gothic" w:eastAsia="MS Gothic" w:hAnsi="MS Gothic" w:cs="Arial" w:hint="eastAsia"/>
                <w:noProof/>
                <w:sz w:val="20"/>
                <w:szCs w:val="20"/>
              </w:rPr>
              <w:t>☐</w:t>
            </w:r>
          </w:p>
        </w:tc>
      </w:tr>
      <w:tr w:rsidR="00136AA4" w:rsidRPr="000F1832" w14:paraId="2B5B67D5" w14:textId="77777777" w:rsidTr="0948770D">
        <w:trPr>
          <w:trHeight w:val="434"/>
        </w:trPr>
        <w:tc>
          <w:tcPr>
            <w:tcW w:w="6941" w:type="dxa"/>
            <w:shd w:val="clear" w:color="auto" w:fill="auto"/>
          </w:tcPr>
          <w:p w14:paraId="6976CDC0" w14:textId="0BE69B96" w:rsidR="00136AA4" w:rsidRPr="000F1832" w:rsidRDefault="002A4CF5" w:rsidP="002A4CF5">
            <w:pPr>
              <w:pStyle w:val="ListParagraph"/>
              <w:numPr>
                <w:ilvl w:val="0"/>
                <w:numId w:val="1"/>
              </w:numPr>
              <w:spacing w:before="40" w:beforeAutospacing="1" w:after="40" w:afterAutospacing="1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Is </w:t>
            </w:r>
            <w:r w:rsidR="00136AA4" w:rsidRPr="000F183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included in the </w:t>
            </w:r>
            <w:hyperlink r:id="rId10" w:history="1">
              <w:r w:rsidR="00136AA4" w:rsidRPr="00601E33">
                <w:rPr>
                  <w:rStyle w:val="Hyperlink"/>
                  <w:rFonts w:ascii="Arial" w:eastAsia="Times New Roman" w:hAnsi="Arial" w:cs="Arial"/>
                  <w:bCs/>
                  <w:noProof/>
                  <w:sz w:val="20"/>
                  <w:szCs w:val="20"/>
                </w:rPr>
                <w:t>UN Security Council consolidated list</w:t>
              </w:r>
            </w:hyperlink>
            <w:r w:rsidR="00136AA4" w:rsidRPr="000F183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 , UN </w:t>
            </w:r>
            <w:r w:rsidR="00136AA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Global Marketplace ineligibility list</w:t>
            </w:r>
            <w:r w:rsidR="00136AA4" w:rsidRPr="000F183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 or other UN </w:t>
            </w:r>
            <w:r w:rsidR="00136AA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i</w:t>
            </w:r>
            <w:r w:rsidR="00136AA4" w:rsidRPr="000F183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neligibility </w:t>
            </w:r>
            <w:r w:rsidR="00136AA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l</w:t>
            </w:r>
            <w:r w:rsidR="00136AA4" w:rsidRPr="000F183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ist</w:t>
            </w:r>
            <w:r w:rsidR="00136AA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0DC02974" w14:textId="77777777" w:rsidR="00136AA4" w:rsidRPr="000F1832" w:rsidRDefault="00136AA4" w:rsidP="002E1F46">
            <w:pPr>
              <w:spacing w:before="240" w:beforeAutospacing="1" w:after="120" w:afterAutospacing="1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F1832">
              <w:rPr>
                <w:rFonts w:ascii="MS Gothic" w:eastAsia="MS Gothic" w:hAnsi="MS Gothic" w:cs="Arial" w:hint="eastAsia"/>
                <w:noProof/>
                <w:sz w:val="20"/>
                <w:szCs w:val="20"/>
              </w:rPr>
              <w:t>☐</w:t>
            </w:r>
          </w:p>
        </w:tc>
        <w:tc>
          <w:tcPr>
            <w:tcW w:w="1134" w:type="dxa"/>
            <w:shd w:val="clear" w:color="auto" w:fill="auto"/>
          </w:tcPr>
          <w:p w14:paraId="2002ED6E" w14:textId="77777777" w:rsidR="00136AA4" w:rsidRPr="000F1832" w:rsidRDefault="00136AA4" w:rsidP="002E1F46">
            <w:pPr>
              <w:spacing w:before="240" w:beforeAutospacing="1" w:after="120" w:afterAutospacing="1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F1832">
              <w:rPr>
                <w:rFonts w:ascii="MS Gothic" w:eastAsia="MS Gothic" w:hAnsi="MS Gothic" w:cs="Arial" w:hint="eastAsia"/>
                <w:noProof/>
                <w:sz w:val="20"/>
                <w:szCs w:val="20"/>
              </w:rPr>
              <w:t>☐</w:t>
            </w:r>
          </w:p>
        </w:tc>
      </w:tr>
      <w:tr w:rsidR="00136AA4" w:rsidRPr="000F1832" w14:paraId="5F4001D1" w14:textId="77777777" w:rsidTr="0948770D">
        <w:trPr>
          <w:trHeight w:val="434"/>
        </w:trPr>
        <w:tc>
          <w:tcPr>
            <w:tcW w:w="6941" w:type="dxa"/>
            <w:shd w:val="clear" w:color="auto" w:fill="auto"/>
          </w:tcPr>
          <w:p w14:paraId="6CAB2C2B" w14:textId="0BE25F73" w:rsidR="00136AA4" w:rsidRPr="000F1832" w:rsidDel="008D43AE" w:rsidRDefault="002A4CF5" w:rsidP="002A4CF5">
            <w:pPr>
              <w:pStyle w:val="ListParagraph"/>
              <w:numPr>
                <w:ilvl w:val="0"/>
                <w:numId w:val="1"/>
              </w:numPr>
              <w:spacing w:before="40" w:beforeAutospacing="1" w:after="40" w:afterAutospacing="1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Is </w:t>
            </w:r>
            <w:r w:rsidR="00136AA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engaged in money laundering, financing of terrorism or terrorism offenses (including offences that may be linked to terrorist activities) or any conduct related to a crimial organisation.</w:t>
            </w:r>
          </w:p>
        </w:tc>
        <w:sdt>
          <w:sdtPr>
            <w:rPr>
              <w:rFonts w:ascii="Arial" w:eastAsia="Times New Roman" w:hAnsi="Arial" w:cs="Arial"/>
              <w:noProof/>
              <w:sz w:val="20"/>
              <w:szCs w:val="20"/>
            </w:rPr>
            <w:id w:val="1819225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auto"/>
              </w:tcPr>
              <w:p w14:paraId="7DCA6CFF" w14:textId="77777777" w:rsidR="00136AA4" w:rsidRPr="000F1832" w:rsidRDefault="00136AA4" w:rsidP="002E1F46">
                <w:pPr>
                  <w:spacing w:before="240" w:beforeAutospacing="1" w:after="120" w:afterAutospacing="1" w:line="240" w:lineRule="auto"/>
                  <w:jc w:val="both"/>
                  <w:rPr>
                    <w:rFonts w:ascii="MS Gothic" w:eastAsia="MS Gothic" w:hAnsi="MS Gothic" w:cs="Arial"/>
                    <w:noProof/>
                    <w:sz w:val="20"/>
                    <w:szCs w:val="20"/>
                  </w:rPr>
                </w:pPr>
                <w:r w:rsidRPr="000F1832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</w:rPr>
            <w:id w:val="118857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59C46ABF" w14:textId="77777777" w:rsidR="00136AA4" w:rsidRPr="000F1832" w:rsidRDefault="00136AA4" w:rsidP="002E1F46">
                <w:pPr>
                  <w:spacing w:before="240" w:beforeAutospacing="1" w:after="120" w:afterAutospacing="1" w:line="240" w:lineRule="auto"/>
                  <w:jc w:val="both"/>
                  <w:rPr>
                    <w:rFonts w:ascii="MS Gothic" w:eastAsia="MS Gothic" w:hAnsi="MS Gothic" w:cs="Arial"/>
                    <w:noProof/>
                    <w:sz w:val="20"/>
                    <w:szCs w:val="20"/>
                  </w:rPr>
                </w:pPr>
                <w:r w:rsidRPr="000F1832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6AA4" w:rsidRPr="000F1832" w14:paraId="5D2EC785" w14:textId="77777777" w:rsidTr="0948770D">
        <w:trPr>
          <w:trHeight w:val="324"/>
        </w:trPr>
        <w:tc>
          <w:tcPr>
            <w:tcW w:w="6941" w:type="dxa"/>
            <w:shd w:val="clear" w:color="auto" w:fill="auto"/>
          </w:tcPr>
          <w:p w14:paraId="3592A65D" w14:textId="4F736483" w:rsidR="00136AA4" w:rsidRPr="000F1832" w:rsidRDefault="002A4CF5" w:rsidP="002A4CF5">
            <w:pPr>
              <w:pStyle w:val="ListParagraph"/>
              <w:numPr>
                <w:ilvl w:val="0"/>
                <w:numId w:val="1"/>
              </w:numPr>
              <w:spacing w:before="40" w:beforeAutospacing="1" w:after="40" w:afterAutospacing="1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Is </w:t>
            </w:r>
            <w:r w:rsidR="00136AA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irregularity, engaged in fraud, corruption or grave professional misconduct, including misrepresentation.</w:t>
            </w:r>
          </w:p>
        </w:tc>
        <w:sdt>
          <w:sdtPr>
            <w:rPr>
              <w:rFonts w:ascii="Arial" w:eastAsia="Times New Roman" w:hAnsi="Arial" w:cs="Arial"/>
              <w:noProof/>
              <w:sz w:val="20"/>
              <w:szCs w:val="20"/>
            </w:rPr>
            <w:id w:val="210445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auto"/>
              </w:tcPr>
              <w:p w14:paraId="560505CA" w14:textId="77777777" w:rsidR="00136AA4" w:rsidRPr="000F1832" w:rsidRDefault="00136AA4" w:rsidP="002E1F46">
                <w:pPr>
                  <w:spacing w:before="240" w:beforeAutospacing="1" w:after="120" w:afterAutospacing="1" w:line="240" w:lineRule="auto"/>
                  <w:jc w:val="both"/>
                  <w:rPr>
                    <w:rFonts w:ascii="MS Gothic" w:eastAsia="MS Gothic" w:hAnsi="MS Gothic" w:cs="Arial"/>
                    <w:noProof/>
                    <w:sz w:val="20"/>
                    <w:szCs w:val="20"/>
                  </w:rPr>
                </w:pPr>
                <w:r w:rsidRPr="000F1832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</w:rPr>
            <w:id w:val="-9263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19BC0594" w14:textId="77777777" w:rsidR="00136AA4" w:rsidRPr="000F1832" w:rsidRDefault="00136AA4" w:rsidP="002E1F46">
                <w:pPr>
                  <w:spacing w:before="240" w:beforeAutospacing="1" w:after="120" w:afterAutospacing="1" w:line="240" w:lineRule="auto"/>
                  <w:jc w:val="both"/>
                  <w:rPr>
                    <w:rFonts w:ascii="MS Gothic" w:eastAsia="MS Gothic" w:hAnsi="MS Gothic" w:cs="Arial"/>
                    <w:noProof/>
                    <w:sz w:val="20"/>
                    <w:szCs w:val="20"/>
                  </w:rPr>
                </w:pPr>
                <w:r w:rsidRPr="000F1832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6AA4" w:rsidRPr="000F1832" w14:paraId="0E59B21D" w14:textId="77777777" w:rsidTr="0948770D">
        <w:trPr>
          <w:trHeight w:val="324"/>
        </w:trPr>
        <w:tc>
          <w:tcPr>
            <w:tcW w:w="6941" w:type="dxa"/>
            <w:shd w:val="clear" w:color="auto" w:fill="auto"/>
          </w:tcPr>
          <w:p w14:paraId="66A92177" w14:textId="7820D948" w:rsidR="00136AA4" w:rsidRPr="000F1832" w:rsidRDefault="002A4CF5" w:rsidP="002A4CF5">
            <w:pPr>
              <w:pStyle w:val="ListParagraph"/>
              <w:numPr>
                <w:ilvl w:val="0"/>
                <w:numId w:val="1"/>
              </w:numPr>
              <w:spacing w:before="40" w:beforeAutospacing="1" w:after="40" w:afterAutospacing="1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Is </w:t>
            </w:r>
            <w:r w:rsidR="00136AA4" w:rsidRPr="000F183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complicit in human right abuses</w:t>
            </w:r>
            <w:r w:rsidR="00136AA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0175BE82" w14:textId="77777777" w:rsidR="00136AA4" w:rsidRPr="000F1832" w:rsidRDefault="00136AA4" w:rsidP="002E1F46">
            <w:pPr>
              <w:spacing w:before="240" w:beforeAutospacing="1" w:after="120" w:afterAutospacing="1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F1832">
              <w:rPr>
                <w:rFonts w:ascii="MS Gothic" w:eastAsia="MS Gothic" w:hAnsi="MS Gothic" w:cs="Arial" w:hint="eastAsia"/>
                <w:noProof/>
                <w:sz w:val="20"/>
                <w:szCs w:val="20"/>
              </w:rPr>
              <w:t>☐</w:t>
            </w:r>
          </w:p>
        </w:tc>
        <w:tc>
          <w:tcPr>
            <w:tcW w:w="1134" w:type="dxa"/>
            <w:shd w:val="clear" w:color="auto" w:fill="auto"/>
          </w:tcPr>
          <w:p w14:paraId="1D1A2066" w14:textId="77777777" w:rsidR="00136AA4" w:rsidRPr="000F1832" w:rsidRDefault="00136AA4" w:rsidP="002E1F46">
            <w:pPr>
              <w:spacing w:before="240" w:beforeAutospacing="1" w:after="120" w:afterAutospacing="1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F1832">
              <w:rPr>
                <w:rFonts w:ascii="MS Gothic" w:eastAsia="MS Gothic" w:hAnsi="MS Gothic" w:cs="Arial" w:hint="eastAsia"/>
                <w:noProof/>
                <w:sz w:val="20"/>
                <w:szCs w:val="20"/>
              </w:rPr>
              <w:t>☐</w:t>
            </w:r>
          </w:p>
        </w:tc>
      </w:tr>
      <w:tr w:rsidR="00136AA4" w:rsidRPr="000F1832" w14:paraId="29AC3317" w14:textId="77777777" w:rsidTr="0948770D">
        <w:trPr>
          <w:trHeight w:val="560"/>
        </w:trPr>
        <w:tc>
          <w:tcPr>
            <w:tcW w:w="6941" w:type="dxa"/>
            <w:shd w:val="clear" w:color="auto" w:fill="auto"/>
          </w:tcPr>
          <w:p w14:paraId="2212C556" w14:textId="0F06402A" w:rsidR="00136AA4" w:rsidRPr="000F1832" w:rsidDel="00F668BB" w:rsidRDefault="002A4CF5" w:rsidP="002A4CF5">
            <w:pPr>
              <w:pStyle w:val="ListParagraph"/>
              <w:numPr>
                <w:ilvl w:val="0"/>
                <w:numId w:val="1"/>
              </w:numPr>
              <w:spacing w:before="40" w:beforeAutospacing="1" w:after="40" w:afterAutospacing="1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Is </w:t>
            </w:r>
            <w:r w:rsidR="00136AA4" w:rsidRPr="000F183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complicit in forced or compulsory child labour</w:t>
            </w:r>
            <w:r w:rsidR="00136AA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 or trafficing of human beings.</w:t>
            </w:r>
          </w:p>
        </w:tc>
        <w:tc>
          <w:tcPr>
            <w:tcW w:w="851" w:type="dxa"/>
            <w:shd w:val="clear" w:color="auto" w:fill="auto"/>
          </w:tcPr>
          <w:p w14:paraId="45293851" w14:textId="77777777" w:rsidR="00136AA4" w:rsidRPr="000F1832" w:rsidRDefault="00136AA4" w:rsidP="002E1F46">
            <w:pPr>
              <w:spacing w:before="240" w:beforeAutospacing="1" w:after="120" w:afterAutospacing="1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F1832">
              <w:rPr>
                <w:rFonts w:ascii="MS Gothic" w:eastAsia="MS Gothic" w:hAnsi="MS Gothic" w:cs="Arial" w:hint="eastAsia"/>
                <w:noProof/>
                <w:sz w:val="20"/>
                <w:szCs w:val="20"/>
              </w:rPr>
              <w:t>☐</w:t>
            </w:r>
          </w:p>
        </w:tc>
        <w:tc>
          <w:tcPr>
            <w:tcW w:w="1134" w:type="dxa"/>
            <w:shd w:val="clear" w:color="auto" w:fill="auto"/>
          </w:tcPr>
          <w:p w14:paraId="596242DE" w14:textId="77777777" w:rsidR="00136AA4" w:rsidRPr="000F1832" w:rsidRDefault="00136AA4" w:rsidP="002E1F46">
            <w:pPr>
              <w:spacing w:before="240" w:beforeAutospacing="1" w:after="120" w:afterAutospacing="1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F1832">
              <w:rPr>
                <w:rFonts w:ascii="MS Gothic" w:eastAsia="MS Gothic" w:hAnsi="MS Gothic" w:cs="Arial" w:hint="eastAsia"/>
                <w:noProof/>
                <w:sz w:val="20"/>
                <w:szCs w:val="20"/>
              </w:rPr>
              <w:t>☐</w:t>
            </w:r>
          </w:p>
        </w:tc>
      </w:tr>
      <w:tr w:rsidR="00136AA4" w:rsidRPr="000F1832" w14:paraId="1AD93FBF" w14:textId="77777777" w:rsidTr="0948770D">
        <w:tc>
          <w:tcPr>
            <w:tcW w:w="6941" w:type="dxa"/>
            <w:shd w:val="clear" w:color="auto" w:fill="auto"/>
          </w:tcPr>
          <w:p w14:paraId="4E30B72C" w14:textId="2EBF6B95" w:rsidR="00136AA4" w:rsidRPr="000F1832" w:rsidDel="00F668BB" w:rsidRDefault="002A4CF5" w:rsidP="002A4CF5">
            <w:pPr>
              <w:pStyle w:val="ListParagraph"/>
              <w:numPr>
                <w:ilvl w:val="0"/>
                <w:numId w:val="1"/>
              </w:numPr>
              <w:spacing w:before="40" w:beforeAutospacing="1" w:after="40" w:afterAutospacing="1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Is </w:t>
            </w:r>
            <w:r w:rsidR="00136AA4" w:rsidRPr="000F183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complicit in the manufacture or sale of anti-personnel landmines or cluster bombs</w:t>
            </w:r>
            <w:r w:rsidR="00136AA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3DEFE734" w14:textId="77777777" w:rsidR="00136AA4" w:rsidRPr="000F1832" w:rsidRDefault="00136AA4" w:rsidP="002E1F46">
            <w:pPr>
              <w:spacing w:before="240" w:beforeAutospacing="1" w:after="120" w:afterAutospacing="1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F1832">
              <w:rPr>
                <w:rFonts w:ascii="MS Gothic" w:eastAsia="MS Gothic" w:hAnsi="MS Gothic" w:cs="Arial" w:hint="eastAsia"/>
                <w:noProof/>
                <w:sz w:val="20"/>
                <w:szCs w:val="20"/>
              </w:rPr>
              <w:t>☐</w:t>
            </w:r>
          </w:p>
        </w:tc>
        <w:tc>
          <w:tcPr>
            <w:tcW w:w="1134" w:type="dxa"/>
            <w:shd w:val="clear" w:color="auto" w:fill="auto"/>
          </w:tcPr>
          <w:p w14:paraId="37859606" w14:textId="77777777" w:rsidR="00136AA4" w:rsidRPr="000F1832" w:rsidRDefault="00136AA4" w:rsidP="002E1F46">
            <w:pPr>
              <w:spacing w:before="240" w:beforeAutospacing="1" w:after="120" w:afterAutospacing="1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F1832">
              <w:rPr>
                <w:rFonts w:ascii="MS Gothic" w:eastAsia="MS Gothic" w:hAnsi="MS Gothic" w:cs="Arial" w:hint="eastAsia"/>
                <w:noProof/>
                <w:sz w:val="20"/>
                <w:szCs w:val="20"/>
              </w:rPr>
              <w:t>☐</w:t>
            </w:r>
          </w:p>
        </w:tc>
      </w:tr>
      <w:tr w:rsidR="00136AA4" w:rsidRPr="000F1832" w14:paraId="47374D44" w14:textId="77777777" w:rsidTr="0948770D">
        <w:tc>
          <w:tcPr>
            <w:tcW w:w="6941" w:type="dxa"/>
            <w:shd w:val="clear" w:color="auto" w:fill="auto"/>
          </w:tcPr>
          <w:p w14:paraId="1B6F3484" w14:textId="38A614C7" w:rsidR="00136AA4" w:rsidRPr="000F1832" w:rsidDel="00F668BB" w:rsidRDefault="002A4CF5" w:rsidP="002A4CF5">
            <w:pPr>
              <w:pStyle w:val="ListParagraph"/>
              <w:numPr>
                <w:ilvl w:val="0"/>
                <w:numId w:val="1"/>
              </w:numPr>
              <w:spacing w:before="40" w:beforeAutospacing="1" w:after="40" w:afterAutospacing="1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Is </w:t>
            </w:r>
            <w:r w:rsidR="00136AA4" w:rsidRPr="000F183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complicit in sexual exploitation</w:t>
            </w:r>
            <w:r w:rsidR="00136AA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 or abuse.</w:t>
            </w:r>
          </w:p>
        </w:tc>
        <w:tc>
          <w:tcPr>
            <w:tcW w:w="851" w:type="dxa"/>
            <w:shd w:val="clear" w:color="auto" w:fill="auto"/>
          </w:tcPr>
          <w:p w14:paraId="143E734A" w14:textId="77777777" w:rsidR="00136AA4" w:rsidRPr="000F1832" w:rsidRDefault="00136AA4" w:rsidP="002E1F46">
            <w:pPr>
              <w:spacing w:before="240" w:beforeAutospacing="1" w:after="120" w:afterAutospacing="1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F1832">
              <w:rPr>
                <w:rFonts w:ascii="MS Gothic" w:eastAsia="MS Gothic" w:hAnsi="MS Gothic" w:cs="Arial" w:hint="eastAsia"/>
                <w:noProof/>
                <w:sz w:val="20"/>
                <w:szCs w:val="20"/>
              </w:rPr>
              <w:t>☐</w:t>
            </w:r>
          </w:p>
        </w:tc>
        <w:tc>
          <w:tcPr>
            <w:tcW w:w="1134" w:type="dxa"/>
            <w:shd w:val="clear" w:color="auto" w:fill="auto"/>
          </w:tcPr>
          <w:p w14:paraId="3AD98E5D" w14:textId="77777777" w:rsidR="00136AA4" w:rsidRPr="000F1832" w:rsidRDefault="00136AA4" w:rsidP="002E1F46">
            <w:pPr>
              <w:spacing w:before="240" w:beforeAutospacing="1" w:after="120" w:afterAutospacing="1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F1832">
              <w:rPr>
                <w:rFonts w:ascii="MS Gothic" w:eastAsia="MS Gothic" w:hAnsi="MS Gothic" w:cs="Arial" w:hint="eastAsia"/>
                <w:noProof/>
                <w:sz w:val="20"/>
                <w:szCs w:val="20"/>
              </w:rPr>
              <w:t>☐</w:t>
            </w:r>
          </w:p>
        </w:tc>
      </w:tr>
    </w:tbl>
    <w:p w14:paraId="2F9C0E7C" w14:textId="77777777" w:rsidR="00136AA4" w:rsidRPr="000F1832" w:rsidRDefault="00136AA4" w:rsidP="00136AA4">
      <w:pPr>
        <w:spacing w:before="40" w:beforeAutospacing="1" w:after="4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Moreover, I confirm that t</w:t>
      </w:r>
      <w:r w:rsidRPr="000F1832">
        <w:rPr>
          <w:rFonts w:ascii="Arial" w:eastAsia="Times New Roman" w:hAnsi="Arial" w:cs="Arial"/>
          <w:color w:val="000000"/>
          <w:sz w:val="20"/>
          <w:szCs w:val="20"/>
        </w:rPr>
        <w:t xml:space="preserve">he implementing partner: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851"/>
        <w:gridCol w:w="1134"/>
      </w:tblGrid>
      <w:tr w:rsidR="00136AA4" w:rsidRPr="000F1832" w14:paraId="4ABAF40D" w14:textId="77777777" w:rsidTr="002E1F46">
        <w:tc>
          <w:tcPr>
            <w:tcW w:w="6941" w:type="dxa"/>
            <w:shd w:val="clear" w:color="auto" w:fill="auto"/>
          </w:tcPr>
          <w:p w14:paraId="10E46A4A" w14:textId="77777777" w:rsidR="00136AA4" w:rsidRPr="000F1832" w:rsidRDefault="00136AA4" w:rsidP="002E1F46">
            <w:pPr>
              <w:spacing w:before="40" w:beforeAutospacing="1" w:after="40" w:afterAutospacing="1" w:line="240" w:lineRule="auto"/>
              <w:ind w:left="360"/>
              <w:jc w:val="both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5CE580D" w14:textId="77777777" w:rsidR="00136AA4" w:rsidRPr="00655D46" w:rsidRDefault="00136AA4" w:rsidP="002E1F46">
            <w:pPr>
              <w:spacing w:before="240" w:beforeAutospacing="1" w:after="12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 w:rsidRPr="00655D4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auto"/>
          </w:tcPr>
          <w:p w14:paraId="7814A2EA" w14:textId="77777777" w:rsidR="00136AA4" w:rsidRPr="00655D46" w:rsidRDefault="00136AA4" w:rsidP="002E1F46">
            <w:pPr>
              <w:spacing w:before="240" w:beforeAutospacing="1" w:after="12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 w:rsidRPr="00655D4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NO</w:t>
            </w:r>
          </w:p>
        </w:tc>
      </w:tr>
      <w:tr w:rsidR="00136AA4" w:rsidRPr="000F1832" w14:paraId="7AC0B0FD" w14:textId="77777777" w:rsidTr="002E1F46">
        <w:tc>
          <w:tcPr>
            <w:tcW w:w="6941" w:type="dxa"/>
            <w:shd w:val="clear" w:color="auto" w:fill="auto"/>
          </w:tcPr>
          <w:p w14:paraId="0131791C" w14:textId="53483E48" w:rsidR="00136AA4" w:rsidRPr="000F1832" w:rsidRDefault="002A4CF5" w:rsidP="00A9736B">
            <w:pPr>
              <w:numPr>
                <w:ilvl w:val="0"/>
                <w:numId w:val="2"/>
              </w:numPr>
              <w:spacing w:before="40" w:beforeAutospacing="1" w:after="40" w:afterAutospacing="1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I</w:t>
            </w:r>
            <w:r w:rsidR="00136AA4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s</w:t>
            </w:r>
            <w:r w:rsidR="00136AA4" w:rsidRPr="000F183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 able to operate legally at the location where the the Grant work is to be undertaken. </w:t>
            </w:r>
          </w:p>
        </w:tc>
        <w:sdt>
          <w:sdtPr>
            <w:rPr>
              <w:rFonts w:ascii="Arial" w:eastAsia="Times New Roman" w:hAnsi="Arial" w:cs="Arial"/>
              <w:noProof/>
              <w:sz w:val="20"/>
              <w:szCs w:val="20"/>
            </w:rPr>
            <w:id w:val="-2037580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auto"/>
              </w:tcPr>
              <w:p w14:paraId="61FFC73D" w14:textId="77777777" w:rsidR="00136AA4" w:rsidRPr="000F1832" w:rsidRDefault="00136AA4" w:rsidP="002E1F46">
                <w:pPr>
                  <w:spacing w:before="240" w:beforeAutospacing="1" w:after="120" w:afterAutospacing="1" w:line="240" w:lineRule="auto"/>
                  <w:jc w:val="both"/>
                  <w:rPr>
                    <w:rFonts w:ascii="Arial" w:eastAsia="Times New Roman" w:hAnsi="Arial" w:cs="Arial"/>
                    <w:noProof/>
                    <w:sz w:val="20"/>
                    <w:szCs w:val="20"/>
                  </w:rPr>
                </w:pPr>
                <w:r w:rsidRPr="000F1832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</w:rPr>
            <w:id w:val="2036458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2C8B6579" w14:textId="77777777" w:rsidR="00136AA4" w:rsidRPr="000F1832" w:rsidRDefault="00136AA4" w:rsidP="002E1F46">
                <w:pPr>
                  <w:spacing w:before="240" w:beforeAutospacing="1" w:after="120" w:afterAutospacing="1" w:line="240" w:lineRule="auto"/>
                  <w:jc w:val="both"/>
                  <w:rPr>
                    <w:rFonts w:ascii="Arial" w:eastAsia="Times New Roman" w:hAnsi="Arial" w:cs="Arial"/>
                    <w:noProof/>
                    <w:sz w:val="20"/>
                    <w:szCs w:val="20"/>
                  </w:rPr>
                </w:pPr>
                <w:r w:rsidRPr="000F1832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6AA4" w:rsidRPr="000F1832" w14:paraId="4C6365D7" w14:textId="77777777" w:rsidTr="002E1F46">
        <w:trPr>
          <w:trHeight w:val="939"/>
        </w:trPr>
        <w:tc>
          <w:tcPr>
            <w:tcW w:w="6941" w:type="dxa"/>
            <w:shd w:val="clear" w:color="auto" w:fill="auto"/>
          </w:tcPr>
          <w:p w14:paraId="4D52D88A" w14:textId="6F6E1E6B" w:rsidR="00136AA4" w:rsidRPr="00C94722" w:rsidDel="008D43AE" w:rsidRDefault="00136AA4" w:rsidP="002E1F46">
            <w:pPr>
              <w:numPr>
                <w:ilvl w:val="0"/>
                <w:numId w:val="2"/>
              </w:numPr>
              <w:spacing w:before="40" w:beforeAutospacing="1" w:after="40" w:afterAutospacing="1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lastRenderedPageBreak/>
              <w:t xml:space="preserve">Is not a shell company or that any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persons having powers of representation, decision-making or control over </w:t>
            </w:r>
            <w:r w:rsidR="00162B5F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it or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any member</w:t>
            </w:r>
            <w:r w:rsidR="00162B5F">
              <w:rPr>
                <w:rFonts w:ascii="Arial" w:eastAsia="Times New Roman" w:hAnsi="Arial" w:cs="Arial"/>
                <w:noProof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of the implementing partner’s administrative, management or supervisory body are </w:t>
            </w:r>
            <w:r w:rsidR="00162B5F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not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involved in creating a shell company.</w:t>
            </w:r>
          </w:p>
        </w:tc>
        <w:sdt>
          <w:sdtPr>
            <w:rPr>
              <w:rFonts w:ascii="Arial" w:eastAsia="Times New Roman" w:hAnsi="Arial" w:cs="Arial"/>
              <w:noProof/>
              <w:sz w:val="20"/>
              <w:szCs w:val="20"/>
            </w:rPr>
            <w:id w:val="-220605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auto"/>
              </w:tcPr>
              <w:p w14:paraId="7E49FF12" w14:textId="77777777" w:rsidR="00136AA4" w:rsidRDefault="00136AA4" w:rsidP="002E1F46">
                <w:pPr>
                  <w:spacing w:before="240" w:beforeAutospacing="1" w:after="120" w:afterAutospacing="1" w:line="240" w:lineRule="auto"/>
                  <w:jc w:val="both"/>
                  <w:rPr>
                    <w:rFonts w:ascii="Arial" w:eastAsia="Times New Roman" w:hAnsi="Arial" w:cs="Arial"/>
                    <w:noProof/>
                    <w:sz w:val="20"/>
                    <w:szCs w:val="20"/>
                  </w:rPr>
                </w:pPr>
                <w:r w:rsidRPr="000F1832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</w:rPr>
            <w:id w:val="1779986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77CB46AD" w14:textId="77777777" w:rsidR="00136AA4" w:rsidRDefault="00136AA4" w:rsidP="002E1F46">
                <w:pPr>
                  <w:spacing w:before="240" w:beforeAutospacing="1" w:after="120" w:afterAutospacing="1" w:line="240" w:lineRule="auto"/>
                  <w:jc w:val="both"/>
                  <w:rPr>
                    <w:rFonts w:ascii="Arial" w:eastAsia="Times New Roman" w:hAnsi="Arial" w:cs="Arial"/>
                    <w:noProof/>
                    <w:sz w:val="20"/>
                    <w:szCs w:val="20"/>
                  </w:rPr>
                </w:pPr>
                <w:r w:rsidRPr="000F1832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6AA4" w:rsidRPr="000F1832" w14:paraId="54F954A6" w14:textId="77777777" w:rsidTr="002E1F46">
        <w:trPr>
          <w:trHeight w:val="939"/>
        </w:trPr>
        <w:tc>
          <w:tcPr>
            <w:tcW w:w="6941" w:type="dxa"/>
            <w:shd w:val="clear" w:color="auto" w:fill="auto"/>
          </w:tcPr>
          <w:p w14:paraId="1C46C0D9" w14:textId="6CB077E7" w:rsidR="00136AA4" w:rsidRPr="000F1832" w:rsidRDefault="002A4CF5" w:rsidP="002E1F46">
            <w:pPr>
              <w:numPr>
                <w:ilvl w:val="0"/>
                <w:numId w:val="2"/>
              </w:numPr>
              <w:spacing w:before="40" w:beforeAutospacing="1" w:after="40" w:afterAutospacing="1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F</w:t>
            </w:r>
            <w:r w:rsidR="00136AA4" w:rsidRPr="00C9472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ulfills obligations relating to the payment of social security contributions and/or payment of taxes in accordance with the legal provisions of the country in which the IP is established and/or operating.</w:t>
            </w:r>
          </w:p>
        </w:tc>
        <w:sdt>
          <w:sdtPr>
            <w:rPr>
              <w:rFonts w:ascii="Arial" w:eastAsia="Times New Roman" w:hAnsi="Arial" w:cs="Arial"/>
              <w:noProof/>
              <w:sz w:val="20"/>
              <w:szCs w:val="20"/>
            </w:rPr>
            <w:id w:val="54117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auto"/>
              </w:tcPr>
              <w:p w14:paraId="61611335" w14:textId="77777777" w:rsidR="00136AA4" w:rsidRPr="000F1832" w:rsidRDefault="00136AA4" w:rsidP="002E1F46">
                <w:pPr>
                  <w:spacing w:before="240" w:beforeAutospacing="1" w:after="120" w:afterAutospacing="1" w:line="240" w:lineRule="auto"/>
                  <w:jc w:val="both"/>
                  <w:rPr>
                    <w:rFonts w:ascii="Arial" w:eastAsia="Times New Roman" w:hAnsi="Arial" w:cs="Arial"/>
                    <w:noProof/>
                    <w:sz w:val="20"/>
                    <w:szCs w:val="20"/>
                  </w:rPr>
                </w:pPr>
                <w:r w:rsidRPr="000F1832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</w:rPr>
            <w:id w:val="-2107485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642AB1F1" w14:textId="77777777" w:rsidR="00136AA4" w:rsidRPr="000F1832" w:rsidRDefault="00136AA4" w:rsidP="002E1F46">
                <w:pPr>
                  <w:spacing w:before="240" w:beforeAutospacing="1" w:after="120" w:afterAutospacing="1" w:line="240" w:lineRule="auto"/>
                  <w:jc w:val="both"/>
                  <w:rPr>
                    <w:rFonts w:ascii="Arial" w:eastAsia="Times New Roman" w:hAnsi="Arial" w:cs="Arial"/>
                    <w:noProof/>
                    <w:sz w:val="20"/>
                    <w:szCs w:val="20"/>
                  </w:rPr>
                </w:pPr>
                <w:r w:rsidRPr="000F1832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6AA4" w:rsidRPr="000F1832" w14:paraId="0735AF28" w14:textId="77777777" w:rsidTr="002E1F46">
        <w:trPr>
          <w:trHeight w:val="960"/>
        </w:trPr>
        <w:tc>
          <w:tcPr>
            <w:tcW w:w="6941" w:type="dxa"/>
            <w:shd w:val="clear" w:color="auto" w:fill="auto"/>
          </w:tcPr>
          <w:p w14:paraId="7C3145EF" w14:textId="71A809B2" w:rsidR="00136AA4" w:rsidRPr="000F1832" w:rsidRDefault="002A4CF5" w:rsidP="002E1F46">
            <w:pPr>
              <w:numPr>
                <w:ilvl w:val="0"/>
                <w:numId w:val="2"/>
              </w:numPr>
              <w:spacing w:before="40" w:beforeAutospacing="1" w:after="40" w:afterAutospacing="1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I</w:t>
            </w:r>
            <w:r w:rsidR="00136AA4" w:rsidRPr="000F1832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s not engaged and will not engage in any activity that is or could be perceived as a conflict of interest which could adversely affect implementation of the Grant for which it is applying or for which it has been awarded.</w:t>
            </w:r>
          </w:p>
        </w:tc>
        <w:sdt>
          <w:sdtPr>
            <w:rPr>
              <w:rFonts w:ascii="Arial" w:eastAsia="Times New Roman" w:hAnsi="Arial" w:cs="Arial"/>
              <w:noProof/>
              <w:sz w:val="20"/>
              <w:szCs w:val="20"/>
            </w:rPr>
            <w:id w:val="-8894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auto"/>
              </w:tcPr>
              <w:p w14:paraId="0954D5AB" w14:textId="77777777" w:rsidR="00136AA4" w:rsidRPr="000F1832" w:rsidRDefault="00136AA4" w:rsidP="002E1F46">
                <w:pPr>
                  <w:spacing w:before="240" w:beforeAutospacing="1" w:after="120" w:afterAutospacing="1" w:line="240" w:lineRule="auto"/>
                  <w:jc w:val="both"/>
                  <w:rPr>
                    <w:rFonts w:ascii="Arial" w:eastAsia="Times New Roman" w:hAnsi="Arial" w:cs="Arial"/>
                    <w:noProof/>
                    <w:sz w:val="20"/>
                    <w:szCs w:val="20"/>
                  </w:rPr>
                </w:pPr>
                <w:r w:rsidRPr="000F1832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</w:rPr>
            <w:id w:val="1851054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1695ADB5" w14:textId="77777777" w:rsidR="00136AA4" w:rsidRPr="000F1832" w:rsidRDefault="00136AA4" w:rsidP="002E1F46">
                <w:pPr>
                  <w:spacing w:before="240" w:beforeAutospacing="1" w:after="120" w:afterAutospacing="1" w:line="240" w:lineRule="auto"/>
                  <w:jc w:val="both"/>
                  <w:rPr>
                    <w:rFonts w:ascii="Arial" w:eastAsia="Times New Roman" w:hAnsi="Arial" w:cs="Arial"/>
                    <w:noProof/>
                    <w:sz w:val="20"/>
                    <w:szCs w:val="20"/>
                  </w:rPr>
                </w:pPr>
                <w:r w:rsidRPr="000F1832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C65F4" w:rsidRPr="000F1832" w14:paraId="412A44A5" w14:textId="77777777" w:rsidTr="002E1F46">
        <w:trPr>
          <w:trHeight w:val="960"/>
        </w:trPr>
        <w:tc>
          <w:tcPr>
            <w:tcW w:w="6941" w:type="dxa"/>
            <w:shd w:val="clear" w:color="auto" w:fill="auto"/>
          </w:tcPr>
          <w:p w14:paraId="192E992B" w14:textId="1D9419D8" w:rsidR="002C65F4" w:rsidRPr="00BD4860" w:rsidRDefault="00535621" w:rsidP="002E1F46">
            <w:pPr>
              <w:numPr>
                <w:ilvl w:val="0"/>
                <w:numId w:val="2"/>
              </w:numPr>
              <w:spacing w:before="40" w:beforeAutospacing="1" w:after="40" w:afterAutospacing="1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highlight w:val="yellow"/>
              </w:rPr>
              <w:t xml:space="preserve">Requires </w:t>
            </w:r>
            <w:r w:rsidR="00BE69AE">
              <w:rPr>
                <w:rFonts w:ascii="Arial" w:eastAsia="Times New Roman" w:hAnsi="Arial" w:cs="Arial"/>
                <w:bCs/>
                <w:noProof/>
                <w:sz w:val="20"/>
                <w:szCs w:val="20"/>
                <w:highlight w:val="yellow"/>
              </w:rPr>
              <w:t xml:space="preserve">two signatures 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highlight w:val="yellow"/>
              </w:rPr>
              <w:t xml:space="preserve">for the withdrawal </w:t>
            </w:r>
            <w:r w:rsidR="00BD4860" w:rsidRPr="00BD4860">
              <w:rPr>
                <w:rFonts w:ascii="Arial" w:eastAsia="Times New Roman" w:hAnsi="Arial" w:cs="Arial"/>
                <w:bCs/>
                <w:noProof/>
                <w:sz w:val="20"/>
                <w:szCs w:val="20"/>
                <w:highlight w:val="yellow"/>
              </w:rPr>
              <w:t xml:space="preserve">or </w:t>
            </w:r>
            <w:r w:rsidR="002A4CF5">
              <w:rPr>
                <w:rFonts w:ascii="Arial" w:eastAsia="Times New Roman" w:hAnsi="Arial" w:cs="Arial"/>
                <w:bCs/>
                <w:noProof/>
                <w:sz w:val="20"/>
                <w:szCs w:val="20"/>
                <w:highlight w:val="yellow"/>
              </w:rPr>
              <w:t xml:space="preserve">transfer 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highlight w:val="yellow"/>
              </w:rPr>
              <w:t xml:space="preserve">of </w:t>
            </w:r>
            <w:r w:rsidR="002A4CF5">
              <w:rPr>
                <w:rFonts w:ascii="Arial" w:eastAsia="Times New Roman" w:hAnsi="Arial" w:cs="Arial"/>
                <w:bCs/>
                <w:noProof/>
                <w:sz w:val="20"/>
                <w:szCs w:val="20"/>
                <w:highlight w:val="yellow"/>
              </w:rPr>
              <w:t xml:space="preserve">funds from the </w:t>
            </w:r>
            <w:r w:rsidR="00BD4860" w:rsidRPr="00BD4860">
              <w:rPr>
                <w:rFonts w:ascii="Arial" w:eastAsia="Times New Roman" w:hAnsi="Arial" w:cs="Arial"/>
                <w:bCs/>
                <w:noProof/>
                <w:sz w:val="20"/>
                <w:szCs w:val="20"/>
                <w:highlight w:val="yellow"/>
              </w:rPr>
              <w:t>entit</w:t>
            </w:r>
            <w:r w:rsidR="002A4CF5">
              <w:rPr>
                <w:rFonts w:ascii="Arial" w:eastAsia="Times New Roman" w:hAnsi="Arial" w:cs="Arial"/>
                <w:bCs/>
                <w:noProof/>
                <w:sz w:val="20"/>
                <w:szCs w:val="20"/>
                <w:highlight w:val="yellow"/>
              </w:rPr>
              <w:t>y’s bank account</w:t>
            </w:r>
            <w:r w:rsidR="00BD4860" w:rsidRPr="00BD4860">
              <w:rPr>
                <w:rFonts w:ascii="Arial" w:eastAsia="Times New Roman" w:hAnsi="Arial" w:cs="Arial"/>
                <w:bCs/>
                <w:noProof/>
                <w:sz w:val="20"/>
                <w:szCs w:val="20"/>
                <w:highlight w:val="yellow"/>
              </w:rPr>
              <w:t xml:space="preserve">. </w:t>
            </w:r>
          </w:p>
        </w:tc>
        <w:sdt>
          <w:sdtPr>
            <w:rPr>
              <w:rFonts w:ascii="Arial" w:eastAsia="Times New Roman" w:hAnsi="Arial" w:cs="Arial"/>
              <w:noProof/>
              <w:sz w:val="20"/>
              <w:szCs w:val="20"/>
            </w:rPr>
            <w:id w:val="1803038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auto"/>
              </w:tcPr>
              <w:p w14:paraId="2BB6D778" w14:textId="319CDA43" w:rsidR="002C65F4" w:rsidRDefault="002D26C4" w:rsidP="002E1F46">
                <w:pPr>
                  <w:spacing w:before="240" w:beforeAutospacing="1" w:after="120" w:afterAutospacing="1" w:line="240" w:lineRule="auto"/>
                  <w:jc w:val="both"/>
                  <w:rPr>
                    <w:rFonts w:ascii="Arial" w:eastAsia="Times New Roman" w:hAnsi="Arial" w:cs="Arial"/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</w:rPr>
            <w:id w:val="-8130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2074F00F" w14:textId="6E57C333" w:rsidR="002C65F4" w:rsidRDefault="002D26C4" w:rsidP="002E1F46">
                <w:pPr>
                  <w:spacing w:before="240" w:beforeAutospacing="1" w:after="120" w:afterAutospacing="1" w:line="240" w:lineRule="auto"/>
                  <w:jc w:val="both"/>
                  <w:rPr>
                    <w:rFonts w:ascii="Arial" w:eastAsia="Times New Roman" w:hAnsi="Arial" w:cs="Arial"/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C65F4" w:rsidRPr="000F1832" w14:paraId="103A253F" w14:textId="77777777" w:rsidTr="002E1F46">
        <w:trPr>
          <w:trHeight w:val="960"/>
        </w:trPr>
        <w:tc>
          <w:tcPr>
            <w:tcW w:w="6941" w:type="dxa"/>
            <w:shd w:val="clear" w:color="auto" w:fill="auto"/>
          </w:tcPr>
          <w:p w14:paraId="7AA2C13B" w14:textId="14200F88" w:rsidR="002C65F4" w:rsidRPr="000F1832" w:rsidRDefault="002A4CF5" w:rsidP="002E1F46">
            <w:pPr>
              <w:numPr>
                <w:ilvl w:val="0"/>
                <w:numId w:val="2"/>
              </w:numPr>
              <w:spacing w:before="40" w:beforeAutospacing="1" w:after="40" w:afterAutospacing="1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highlight w:val="yellow"/>
              </w:rPr>
              <w:t>H</w:t>
            </w:r>
            <w:r w:rsidR="005830BA" w:rsidRPr="005830BA">
              <w:rPr>
                <w:rFonts w:ascii="Arial" w:eastAsia="Times New Roman" w:hAnsi="Arial" w:cs="Arial"/>
                <w:bCs/>
                <w:noProof/>
                <w:sz w:val="20"/>
                <w:szCs w:val="20"/>
                <w:highlight w:val="yellow"/>
              </w:rPr>
              <w:t xml:space="preserve">as 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highlight w:val="yellow"/>
              </w:rPr>
              <w:t xml:space="preserve">not made any </w:t>
            </w:r>
            <w:r w:rsidR="005830BA" w:rsidRPr="005830BA">
              <w:rPr>
                <w:rFonts w:ascii="Arial" w:eastAsia="Times New Roman" w:hAnsi="Arial" w:cs="Arial"/>
                <w:bCs/>
                <w:noProof/>
                <w:sz w:val="20"/>
                <w:szCs w:val="20"/>
                <w:highlight w:val="yellow"/>
              </w:rPr>
              <w:t xml:space="preserve">significant changes to 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highlight w:val="yellow"/>
              </w:rPr>
              <w:t xml:space="preserve">any </w:t>
            </w:r>
            <w:r w:rsidR="00017472">
              <w:rPr>
                <w:rFonts w:ascii="Arial" w:eastAsia="Times New Roman" w:hAnsi="Arial" w:cs="Arial"/>
                <w:bCs/>
                <w:noProof/>
                <w:sz w:val="20"/>
                <w:szCs w:val="20"/>
                <w:highlight w:val="yellow"/>
              </w:rPr>
              <w:t xml:space="preserve">policies or 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highlight w:val="yellow"/>
              </w:rPr>
              <w:t xml:space="preserve">internal </w:t>
            </w:r>
            <w:r w:rsidR="00017472">
              <w:rPr>
                <w:rFonts w:ascii="Arial" w:eastAsia="Times New Roman" w:hAnsi="Arial" w:cs="Arial"/>
                <w:bCs/>
                <w:noProof/>
                <w:sz w:val="20"/>
                <w:szCs w:val="20"/>
                <w:highlight w:val="yellow"/>
              </w:rPr>
              <w:t>controls</w:t>
            </w:r>
            <w:r w:rsidR="00BE69AE">
              <w:rPr>
                <w:rFonts w:ascii="Arial" w:eastAsia="Times New Roman" w:hAnsi="Arial" w:cs="Arial"/>
                <w:bCs/>
                <w:noProof/>
                <w:sz w:val="20"/>
                <w:szCs w:val="20"/>
                <w:highlight w:val="yellow"/>
              </w:rPr>
              <w:t xml:space="preserve"> that have not been disclosed to UNITAR</w:t>
            </w:r>
            <w:r w:rsidR="005830BA" w:rsidRPr="005830BA">
              <w:rPr>
                <w:rFonts w:ascii="Arial" w:eastAsia="Times New Roman" w:hAnsi="Arial" w:cs="Arial"/>
                <w:bCs/>
                <w:noProof/>
                <w:sz w:val="20"/>
                <w:szCs w:val="20"/>
                <w:highlight w:val="yellow"/>
              </w:rPr>
              <w:t>.</w:t>
            </w:r>
          </w:p>
        </w:tc>
        <w:sdt>
          <w:sdtPr>
            <w:rPr>
              <w:rFonts w:ascii="Arial" w:eastAsia="Times New Roman" w:hAnsi="Arial" w:cs="Arial"/>
              <w:noProof/>
              <w:sz w:val="20"/>
              <w:szCs w:val="20"/>
            </w:rPr>
            <w:id w:val="-1795831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auto"/>
              </w:tcPr>
              <w:p w14:paraId="50DBF250" w14:textId="273644C4" w:rsidR="002C65F4" w:rsidRDefault="002D26C4" w:rsidP="002E1F46">
                <w:pPr>
                  <w:spacing w:before="240" w:beforeAutospacing="1" w:after="120" w:afterAutospacing="1" w:line="240" w:lineRule="auto"/>
                  <w:jc w:val="both"/>
                  <w:rPr>
                    <w:rFonts w:ascii="Arial" w:eastAsia="Times New Roman" w:hAnsi="Arial" w:cs="Arial"/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0"/>
              <w:szCs w:val="20"/>
            </w:rPr>
            <w:id w:val="-128102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14:paraId="20EBC6E6" w14:textId="7A3E4CE7" w:rsidR="002C65F4" w:rsidRDefault="002D26C4" w:rsidP="002E1F46">
                <w:pPr>
                  <w:spacing w:before="240" w:beforeAutospacing="1" w:after="120" w:afterAutospacing="1" w:line="240" w:lineRule="auto"/>
                  <w:jc w:val="both"/>
                  <w:rPr>
                    <w:rFonts w:ascii="Arial" w:eastAsia="Times New Roman" w:hAnsi="Arial" w:cs="Arial"/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AD27742" w14:textId="2D58F631" w:rsidR="00136AA4" w:rsidRDefault="00136AA4" w:rsidP="6BCC3B1D">
      <w:pPr>
        <w:spacing w:before="40" w:beforeAutospacing="1" w:after="40" w:afterAutospacing="1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6BCC3B1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 positive response to statements </w:t>
      </w:r>
      <w:r w:rsidR="1FF742D7" w:rsidRPr="6BCC3B1D">
        <w:rPr>
          <w:rFonts w:ascii="Arial" w:eastAsia="Times New Roman" w:hAnsi="Arial" w:cs="Arial"/>
          <w:color w:val="000000" w:themeColor="text1"/>
          <w:sz w:val="20"/>
          <w:szCs w:val="20"/>
        </w:rPr>
        <w:t>(</w:t>
      </w:r>
      <w:r w:rsidRPr="6BCC3B1D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="089C52B2" w:rsidRPr="6BCC3B1D"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  <w:r w:rsidRPr="6BCC3B1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– </w:t>
      </w:r>
      <w:r w:rsidR="4AD1DFAF" w:rsidRPr="6BCC3B1D">
        <w:rPr>
          <w:rFonts w:ascii="Arial" w:eastAsia="Times New Roman" w:hAnsi="Arial" w:cs="Arial"/>
          <w:color w:val="000000" w:themeColor="text1"/>
          <w:sz w:val="20"/>
          <w:szCs w:val="20"/>
        </w:rPr>
        <w:t>(</w:t>
      </w:r>
      <w:r w:rsidR="5A6C5679" w:rsidRPr="6BCC3B1D">
        <w:rPr>
          <w:rFonts w:ascii="Arial" w:eastAsia="Times New Roman" w:hAnsi="Arial" w:cs="Arial"/>
          <w:color w:val="000000" w:themeColor="text1"/>
          <w:sz w:val="20"/>
          <w:szCs w:val="20"/>
        </w:rPr>
        <w:t>h</w:t>
      </w:r>
      <w:r w:rsidR="3C7FFE37" w:rsidRPr="6BCC3B1D"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  <w:r w:rsidRPr="6BCC3B1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a negative response to statements </w:t>
      </w:r>
      <w:r w:rsidR="4B12DCB9" w:rsidRPr="6BCC3B1D">
        <w:rPr>
          <w:rFonts w:ascii="Arial" w:eastAsia="Times New Roman" w:hAnsi="Arial" w:cs="Arial"/>
          <w:color w:val="000000" w:themeColor="text1"/>
          <w:sz w:val="20"/>
          <w:szCs w:val="20"/>
        </w:rPr>
        <w:t>(</w:t>
      </w:r>
      <w:proofErr w:type="spellStart"/>
      <w:r w:rsidR="130E0A3D" w:rsidRPr="6BCC3B1D">
        <w:rPr>
          <w:rFonts w:ascii="Arial" w:eastAsia="Times New Roman" w:hAnsi="Arial" w:cs="Arial"/>
          <w:color w:val="000000" w:themeColor="text1"/>
          <w:sz w:val="20"/>
          <w:szCs w:val="20"/>
        </w:rPr>
        <w:t>i</w:t>
      </w:r>
      <w:proofErr w:type="spellEnd"/>
      <w:r w:rsidR="781C614D" w:rsidRPr="6BCC3B1D"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  <w:r w:rsidRPr="6BCC3B1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– </w:t>
      </w:r>
      <w:r w:rsidR="060B752C" w:rsidRPr="6BCC3B1D">
        <w:rPr>
          <w:rFonts w:ascii="Arial" w:eastAsia="Times New Roman" w:hAnsi="Arial" w:cs="Arial"/>
          <w:color w:val="000000" w:themeColor="text1"/>
          <w:sz w:val="20"/>
          <w:szCs w:val="20"/>
        </w:rPr>
        <w:t>(</w:t>
      </w:r>
      <w:r w:rsidR="00162B5F">
        <w:rPr>
          <w:rFonts w:ascii="Arial" w:eastAsia="Times New Roman" w:hAnsi="Arial" w:cs="Arial"/>
          <w:color w:val="000000" w:themeColor="text1"/>
          <w:sz w:val="20"/>
          <w:szCs w:val="20"/>
        </w:rPr>
        <w:t>n</w:t>
      </w:r>
      <w:r w:rsidR="4E514F53" w:rsidRPr="6BCC3B1D"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  <w:r w:rsidRPr="6BCC3B1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162B5F">
        <w:rPr>
          <w:rFonts w:ascii="Arial" w:eastAsia="Times New Roman" w:hAnsi="Arial" w:cs="Arial"/>
          <w:color w:val="000000" w:themeColor="text1"/>
          <w:sz w:val="20"/>
          <w:szCs w:val="20"/>
        </w:rPr>
        <w:t>above</w:t>
      </w:r>
      <w:r w:rsidRPr="6BCC3B1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would disqualify the partner from receiving a grant. </w:t>
      </w:r>
      <w:r w:rsidRPr="6BCC3B1D">
        <w:rPr>
          <w:rFonts w:ascii="Arial" w:eastAsia="Times New Roman" w:hAnsi="Arial" w:cs="Arial"/>
          <w:noProof/>
          <w:sz w:val="20"/>
          <w:szCs w:val="20"/>
        </w:rPr>
        <w:t xml:space="preserve">Any evidence that UNITAR may receive that should contradict any of the statements contained herein could lead to a suspension or termination of the grant.  </w:t>
      </w:r>
    </w:p>
    <w:p w14:paraId="0735ECFB" w14:textId="5AA9C49E" w:rsidR="00136AA4" w:rsidRPr="000F1832" w:rsidRDefault="00136AA4" w:rsidP="00136AA4">
      <w:pPr>
        <w:spacing w:before="40" w:beforeAutospacing="1" w:after="40" w:afterAutospacing="1" w:line="240" w:lineRule="auto"/>
        <w:jc w:val="both"/>
        <w:rPr>
          <w:rFonts w:ascii="Arial" w:eastAsia="Times New Roman" w:hAnsi="Arial" w:cs="Arial"/>
          <w:bCs/>
          <w:noProof/>
          <w:sz w:val="20"/>
          <w:szCs w:val="20"/>
        </w:rPr>
      </w:pPr>
      <w:r w:rsidRPr="000F1832">
        <w:rPr>
          <w:rFonts w:ascii="Arial" w:eastAsia="Times New Roman" w:hAnsi="Arial" w:cs="Arial"/>
          <w:bCs/>
          <w:noProof/>
          <w:sz w:val="20"/>
          <w:szCs w:val="20"/>
        </w:rPr>
        <w:t xml:space="preserve">This Declation on Honour is valid for a period of </w:t>
      </w:r>
      <w:r w:rsidR="00162B5F">
        <w:rPr>
          <w:rFonts w:ascii="Arial" w:eastAsia="Times New Roman" w:hAnsi="Arial" w:cs="Arial"/>
          <w:bCs/>
          <w:noProof/>
          <w:sz w:val="20"/>
          <w:szCs w:val="20"/>
        </w:rPr>
        <w:t>five</w:t>
      </w:r>
      <w:r w:rsidRPr="000F1832">
        <w:rPr>
          <w:rFonts w:ascii="Arial" w:eastAsia="Times New Roman" w:hAnsi="Arial" w:cs="Arial"/>
          <w:bCs/>
          <w:noProof/>
          <w:sz w:val="20"/>
          <w:szCs w:val="20"/>
        </w:rPr>
        <w:t xml:space="preserve"> years from the date of signature. The implementing partner agrees to inform UNITAR immediately in writing should a situation arise that would change any of its responses to this Declaration on Honour.</w:t>
      </w:r>
      <w:r>
        <w:rPr>
          <w:rFonts w:ascii="Arial" w:eastAsia="Times New Roman" w:hAnsi="Arial" w:cs="Arial"/>
          <w:bCs/>
          <w:noProof/>
          <w:sz w:val="20"/>
          <w:szCs w:val="20"/>
        </w:rPr>
        <w:t xml:space="preserve"> </w:t>
      </w:r>
    </w:p>
    <w:p w14:paraId="3AD11008" w14:textId="77777777" w:rsidR="00136AA4" w:rsidRPr="000F1832" w:rsidRDefault="00136AA4" w:rsidP="00136AA4">
      <w:pPr>
        <w:spacing w:before="40" w:beforeAutospacing="1" w:after="4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F1832">
        <w:rPr>
          <w:rFonts w:ascii="Arial" w:eastAsia="Times New Roman" w:hAnsi="Arial" w:cs="Arial"/>
          <w:color w:val="000000"/>
          <w:sz w:val="20"/>
          <w:szCs w:val="20"/>
        </w:rPr>
        <w:t>Place and date:</w:t>
      </w:r>
    </w:p>
    <w:p w14:paraId="0160DB40" w14:textId="77777777" w:rsidR="00136AA4" w:rsidRPr="000F1832" w:rsidRDefault="00136AA4" w:rsidP="00136A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F1832">
        <w:rPr>
          <w:rFonts w:ascii="Arial" w:eastAsia="Times New Roman" w:hAnsi="Arial" w:cs="Arial"/>
          <w:color w:val="000000"/>
          <w:sz w:val="20"/>
          <w:szCs w:val="20"/>
        </w:rPr>
        <w:t>Name:</w:t>
      </w:r>
    </w:p>
    <w:p w14:paraId="7BC7DFA4" w14:textId="77777777" w:rsidR="00136AA4" w:rsidRPr="000F1832" w:rsidRDefault="00136AA4" w:rsidP="00136A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0F1832">
        <w:rPr>
          <w:rFonts w:ascii="Arial" w:eastAsia="Times New Roman" w:hAnsi="Arial" w:cs="Arial"/>
          <w:color w:val="000000"/>
          <w:sz w:val="20"/>
          <w:szCs w:val="20"/>
          <w:lang w:val="en-US"/>
        </w:rPr>
        <w:t>Title: [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IP authorized / </w:t>
      </w:r>
      <w:r w:rsidRPr="000F1832">
        <w:rPr>
          <w:rFonts w:ascii="Arial" w:eastAsia="Times New Roman" w:hAnsi="Arial" w:cs="Arial"/>
          <w:color w:val="000000"/>
          <w:sz w:val="20"/>
          <w:szCs w:val="20"/>
          <w:lang w:val="en-US"/>
        </w:rPr>
        <w:t>legal representative]</w:t>
      </w:r>
    </w:p>
    <w:p w14:paraId="3DDB9C07" w14:textId="77777777" w:rsidR="00136AA4" w:rsidRPr="00AC696C" w:rsidRDefault="00136AA4" w:rsidP="00136AA4">
      <w:pPr>
        <w:spacing w:before="40" w:beforeAutospacing="1" w:after="4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F1832">
        <w:rPr>
          <w:rFonts w:ascii="Arial" w:eastAsia="Times New Roman" w:hAnsi="Arial" w:cs="Arial"/>
          <w:color w:val="000000"/>
          <w:sz w:val="20"/>
          <w:szCs w:val="20"/>
        </w:rPr>
        <w:t>Signature:</w:t>
      </w:r>
    </w:p>
    <w:p w14:paraId="2CFD8AE4" w14:textId="77777777" w:rsidR="00136AA4" w:rsidRDefault="00136AA4" w:rsidP="00136AA4"/>
    <w:p w14:paraId="5E1F1364" w14:textId="77777777" w:rsidR="008A170C" w:rsidRPr="00136AA4" w:rsidRDefault="008A170C" w:rsidP="00136AA4"/>
    <w:sectPr w:rsidR="008A170C" w:rsidRPr="00136AA4" w:rsidSect="00E966D6">
      <w:headerReference w:type="first" r:id="rId11"/>
      <w:pgSz w:w="11906" w:h="16838"/>
      <w:pgMar w:top="1417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CFD23" w14:textId="77777777" w:rsidR="00E22C45" w:rsidRDefault="00E22C45">
      <w:pPr>
        <w:spacing w:after="0" w:line="240" w:lineRule="auto"/>
      </w:pPr>
      <w:r>
        <w:separator/>
      </w:r>
    </w:p>
  </w:endnote>
  <w:endnote w:type="continuationSeparator" w:id="0">
    <w:p w14:paraId="40723D37" w14:textId="77777777" w:rsidR="00E22C45" w:rsidRDefault="00E2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D4D7C" w14:textId="77777777" w:rsidR="00E22C45" w:rsidRDefault="00E22C45">
      <w:pPr>
        <w:spacing w:after="0" w:line="240" w:lineRule="auto"/>
      </w:pPr>
      <w:r>
        <w:separator/>
      </w:r>
    </w:p>
  </w:footnote>
  <w:footnote w:type="continuationSeparator" w:id="0">
    <w:p w14:paraId="2A68E4C7" w14:textId="77777777" w:rsidR="00E22C45" w:rsidRDefault="00E22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8B96B" w14:textId="4E09C7FA" w:rsidR="00E966D6" w:rsidRDefault="00E966D6">
    <w:pPr>
      <w:pStyle w:val="Header"/>
    </w:pPr>
    <w:r w:rsidRPr="00E34920">
      <w:rPr>
        <w:noProof/>
      </w:rPr>
      <w:drawing>
        <wp:inline distT="0" distB="0" distL="0" distR="0" wp14:anchorId="71B52011" wp14:editId="79642A01">
          <wp:extent cx="2133600" cy="590550"/>
          <wp:effectExtent l="0" t="0" r="0" b="0"/>
          <wp:docPr id="1018085936" name="Picture 2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440C6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F11012"/>
    <w:multiLevelType w:val="multilevel"/>
    <w:tmpl w:val="A5E014EA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524241922">
    <w:abstractNumId w:val="0"/>
  </w:num>
  <w:num w:numId="2" w16cid:durableId="2003925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4D"/>
    <w:rsid w:val="00017472"/>
    <w:rsid w:val="00136AA4"/>
    <w:rsid w:val="00162B5F"/>
    <w:rsid w:val="00171519"/>
    <w:rsid w:val="001E4F96"/>
    <w:rsid w:val="001F5729"/>
    <w:rsid w:val="00203A4D"/>
    <w:rsid w:val="002A4CF5"/>
    <w:rsid w:val="002C65F4"/>
    <w:rsid w:val="002D26C4"/>
    <w:rsid w:val="0030677C"/>
    <w:rsid w:val="0032473F"/>
    <w:rsid w:val="00535621"/>
    <w:rsid w:val="005830BA"/>
    <w:rsid w:val="006959ED"/>
    <w:rsid w:val="007F16F4"/>
    <w:rsid w:val="008A170C"/>
    <w:rsid w:val="00A014C4"/>
    <w:rsid w:val="00A7643F"/>
    <w:rsid w:val="00A9736B"/>
    <w:rsid w:val="00AC3461"/>
    <w:rsid w:val="00BA1507"/>
    <w:rsid w:val="00BD4860"/>
    <w:rsid w:val="00BE69AE"/>
    <w:rsid w:val="00C22760"/>
    <w:rsid w:val="00C579A1"/>
    <w:rsid w:val="00C82E44"/>
    <w:rsid w:val="00D22E92"/>
    <w:rsid w:val="00D442AA"/>
    <w:rsid w:val="00DB3D1A"/>
    <w:rsid w:val="00E053DD"/>
    <w:rsid w:val="00E22C45"/>
    <w:rsid w:val="00E966D6"/>
    <w:rsid w:val="00F4323F"/>
    <w:rsid w:val="00F866BC"/>
    <w:rsid w:val="060B752C"/>
    <w:rsid w:val="089C52B2"/>
    <w:rsid w:val="0948770D"/>
    <w:rsid w:val="130E0A3D"/>
    <w:rsid w:val="1BE816CB"/>
    <w:rsid w:val="1FF742D7"/>
    <w:rsid w:val="3C7FFE37"/>
    <w:rsid w:val="46D7C1E1"/>
    <w:rsid w:val="4AD1DFAF"/>
    <w:rsid w:val="4B12DCB9"/>
    <w:rsid w:val="4E514F53"/>
    <w:rsid w:val="5A6C5679"/>
    <w:rsid w:val="6BCC3B1D"/>
    <w:rsid w:val="781C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8B25B"/>
  <w15:chartTrackingRefBased/>
  <w15:docId w15:val="{B8C2B545-3EB1-466C-9AAE-A9BC2825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A4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A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A4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96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6D6"/>
    <w:rPr>
      <w:lang w:val="en-GB"/>
    </w:rPr>
  </w:style>
  <w:style w:type="character" w:styleId="Hyperlink">
    <w:name w:val="Hyperlink"/>
    <w:basedOn w:val="DefaultParagraphFont"/>
    <w:uiPriority w:val="99"/>
    <w:unhideWhenUsed/>
    <w:rsid w:val="00136AA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C3461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n.org/securitycouncil/content/un-sc-consolidated-lis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3E2A8CEF1EE4C840115B5C914D135" ma:contentTypeVersion="17" ma:contentTypeDescription="Create a new document." ma:contentTypeScope="" ma:versionID="e3032bc7283631ea72ba57e3c17f90c0">
  <xsd:schema xmlns:xsd="http://www.w3.org/2001/XMLSchema" xmlns:xs="http://www.w3.org/2001/XMLSchema" xmlns:p="http://schemas.microsoft.com/office/2006/metadata/properties" xmlns:ns2="55acb7a0-61b9-4a09-a3ff-1062e39ed484" xmlns:ns3="ae16b361-96e9-436e-9052-5a88088eb4ea" targetNamespace="http://schemas.microsoft.com/office/2006/metadata/properties" ma:root="true" ma:fieldsID="728aeaefda25eee4b2991e9c79b5ad2d" ns2:_="" ns3:_="">
    <xsd:import namespace="55acb7a0-61b9-4a09-a3ff-1062e39ed484"/>
    <xsd:import namespace="ae16b361-96e9-436e-9052-5a88088eb4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cb7a0-61b9-4a09-a3ff-1062e39ed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74822d-6599-4104-89ef-3240d369f3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6b361-96e9-436e-9052-5a88088eb4e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a57cf9a-3a97-42f1-8ac1-f71348213596}" ma:internalName="TaxCatchAll" ma:showField="CatchAllData" ma:web="ae16b361-96e9-436e-9052-5a88088eb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16b361-96e9-436e-9052-5a88088eb4ea" xsi:nil="true"/>
    <lcf76f155ced4ddcb4097134ff3c332f xmlns="55acb7a0-61b9-4a09-a3ff-1062e39ed4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2AA4A1-D1B7-4869-8D35-D49D104E5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cb7a0-61b9-4a09-a3ff-1062e39ed484"/>
    <ds:schemaRef ds:uri="ae16b361-96e9-436e-9052-5a88088eb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F635BA-366E-4739-A037-F283151DE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BC5BC2-3765-4D24-9EC6-5F899F31DEFD}">
  <ds:schemaRefs>
    <ds:schemaRef ds:uri="http://schemas.microsoft.com/office/2006/metadata/properties"/>
    <ds:schemaRef ds:uri="http://schemas.microsoft.com/office/infopath/2007/PartnerControls"/>
    <ds:schemaRef ds:uri="ae16b361-96e9-436e-9052-5a88088eb4ea"/>
    <ds:schemaRef ds:uri="55acb7a0-61b9-4a09-a3ff-1062e39ed4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on Honour Template - Annex l</vt:lpstr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on Honour Template - Annex l</dc:title>
  <dc:subject/>
  <dc:creator>Angela GUILLEMOT MONTEJO</dc:creator>
  <cp:keywords>Declaration on Honour Template - Annex l_x000d_
GrantsOut</cp:keywords>
  <dc:description/>
  <cp:lastModifiedBy>Brook BOYER</cp:lastModifiedBy>
  <cp:revision>13</cp:revision>
  <dcterms:created xsi:type="dcterms:W3CDTF">2024-12-13T15:57:00Z</dcterms:created>
  <dcterms:modified xsi:type="dcterms:W3CDTF">2024-12-16T13:32:00Z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0x010100FD63E2A8CEF1EE4C840115B5C914D135</vt:lpwstr>
  </property>
  <property fmtid="{D5CDD505-2E9C-101B-9397-08002B2CF9AE}" pid="3" name="MediaServiceImageTags">
    <vt:lpwstr/>
  </property>
</Properties>
</file>